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78D56" w14:textId="77777777" w:rsidR="006456D4" w:rsidRDefault="006456D4" w:rsidP="006456D4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BF614A6" w14:textId="77777777" w:rsidR="006456D4" w:rsidRDefault="006456D4" w:rsidP="006456D4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2A83208A" w14:textId="7BCA50B4" w:rsidR="006456D4" w:rsidRPr="00504DAE" w:rsidRDefault="003D188E" w:rsidP="006456D4">
      <w:pPr>
        <w:spacing w:before="240"/>
        <w:ind w:left="6481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27.8.24</w:t>
      </w:r>
    </w:p>
    <w:p w14:paraId="038407E8" w14:textId="77777777" w:rsidR="006456D4" w:rsidRDefault="006456D4" w:rsidP="006456D4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6456D4" w:rsidRPr="00B30C90" w14:paraId="25B0A048" w14:textId="77777777" w:rsidTr="004E67A3">
        <w:trPr>
          <w:trHeight w:val="972"/>
        </w:trPr>
        <w:tc>
          <w:tcPr>
            <w:tcW w:w="1134" w:type="dxa"/>
          </w:tcPr>
          <w:p w14:paraId="3AA1D7D1" w14:textId="77777777" w:rsidR="006456D4" w:rsidRPr="00B30C90" w:rsidRDefault="006456D4" w:rsidP="004E67A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6DE13022" w14:textId="77777777" w:rsidR="006456D4" w:rsidRPr="00B30C90" w:rsidRDefault="006456D4" w:rsidP="004E67A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730085EE" w14:textId="77777777" w:rsidR="006456D4" w:rsidRPr="00B30C90" w:rsidRDefault="006456D4" w:rsidP="004E67A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14:paraId="761EE5C8" w14:textId="77777777" w:rsidR="006456D4" w:rsidRPr="00B30C90" w:rsidRDefault="006456D4" w:rsidP="004E67A3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14:paraId="1A622045" w14:textId="77777777" w:rsidR="006456D4" w:rsidRPr="00B30C90" w:rsidRDefault="006456D4" w:rsidP="004E67A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417CBF39" w14:textId="77777777" w:rsidR="006456D4" w:rsidRPr="00B30C90" w:rsidRDefault="006456D4" w:rsidP="004E67A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14:paraId="69C0C479" w14:textId="77777777" w:rsidR="006456D4" w:rsidRPr="00B30C90" w:rsidRDefault="006456D4" w:rsidP="004E67A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233E3CD6" w14:textId="77777777" w:rsidR="006456D4" w:rsidRPr="00B30C90" w:rsidRDefault="006456D4" w:rsidP="004E67A3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6456D4" w:rsidRPr="00B30C90" w14:paraId="369AA838" w14:textId="77777777" w:rsidTr="004E67A3">
        <w:trPr>
          <w:trHeight w:val="1413"/>
        </w:trPr>
        <w:tc>
          <w:tcPr>
            <w:tcW w:w="1134" w:type="dxa"/>
          </w:tcPr>
          <w:p w14:paraId="0401A906" w14:textId="51656ACF" w:rsidR="006456D4" w:rsidRPr="00B30C90" w:rsidRDefault="003D188E" w:rsidP="004E67A3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195/2024</w:t>
            </w:r>
          </w:p>
        </w:tc>
        <w:tc>
          <w:tcPr>
            <w:tcW w:w="1593" w:type="dxa"/>
          </w:tcPr>
          <w:p w14:paraId="4EBE0DDE" w14:textId="1814AE6F" w:rsidR="006456D4" w:rsidRPr="00B30C90" w:rsidRDefault="003D188E" w:rsidP="004E67A3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ערכה לגילוי סמים בשתן</w:t>
            </w:r>
          </w:p>
        </w:tc>
        <w:tc>
          <w:tcPr>
            <w:tcW w:w="1843" w:type="dxa"/>
          </w:tcPr>
          <w:p w14:paraId="6C26CA73" w14:textId="5B6C8F24" w:rsidR="006456D4" w:rsidRPr="00B30C90" w:rsidRDefault="003D188E" w:rsidP="004E67A3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="006456D4" w:rsidRPr="00B30C90">
              <w:rPr>
                <w:rFonts w:ascii="David" w:hAnsi="David" w:cs="David"/>
                <w:rtl/>
              </w:rPr>
              <w:t xml:space="preserve"> חודשים + אופציה</w:t>
            </w:r>
          </w:p>
          <w:p w14:paraId="27317E96" w14:textId="44863989" w:rsidR="006456D4" w:rsidRPr="00B30C90" w:rsidRDefault="006456D4" w:rsidP="004E67A3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>ל-</w:t>
            </w:r>
            <w:r w:rsidR="003D188E">
              <w:rPr>
                <w:rFonts w:ascii="David" w:hAnsi="David" w:cs="David" w:hint="cs"/>
                <w:rtl/>
              </w:rPr>
              <w:t>3</w:t>
            </w:r>
            <w:r w:rsidRPr="00B30C90">
              <w:rPr>
                <w:rFonts w:ascii="David" w:hAnsi="David" w:cs="David"/>
                <w:rtl/>
              </w:rPr>
              <w:t xml:space="preserve"> שנים נוספות</w:t>
            </w:r>
          </w:p>
        </w:tc>
        <w:tc>
          <w:tcPr>
            <w:tcW w:w="2551" w:type="dxa"/>
          </w:tcPr>
          <w:p w14:paraId="30D20E0B" w14:textId="68DAAFA2" w:rsidR="006456D4" w:rsidRPr="00B30C90" w:rsidRDefault="006456D4" w:rsidP="004E67A3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6" w:history="1">
              <w:r w:rsidR="003D188E" w:rsidRPr="008C627C">
                <w:rPr>
                  <w:rStyle w:val="Hyperlink"/>
                  <w:rFonts w:ascii="David" w:hAnsi="David" w:cs="David"/>
                  <w:sz w:val="20"/>
                  <w:szCs w:val="20"/>
                </w:rPr>
                <w:t>malab@police.gov.il</w:t>
              </w:r>
            </w:hyperlink>
          </w:p>
          <w:p w14:paraId="057195C4" w14:textId="77777777" w:rsidR="006456D4" w:rsidRPr="00B30C90" w:rsidRDefault="006456D4" w:rsidP="004E67A3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718B248A" w14:textId="77777777" w:rsidR="006456D4" w:rsidRPr="00B30C90" w:rsidRDefault="006456D4" w:rsidP="004E67A3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0205C603" w14:textId="77777777" w:rsidR="006456D4" w:rsidRPr="00B30C90" w:rsidRDefault="006456D4" w:rsidP="004E67A3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328A0894" w14:textId="44C17F0A" w:rsidR="006456D4" w:rsidRPr="00B30C90" w:rsidRDefault="003D188E" w:rsidP="004E67A3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6</w:t>
            </w:r>
            <w:r w:rsidR="006456D4">
              <w:rPr>
                <w:rFonts w:ascii="David" w:hAnsi="David" w:cs="David"/>
                <w:b/>
                <w:bCs/>
                <w:sz w:val="22"/>
                <w:szCs w:val="22"/>
              </w:rPr>
              <w:t>.</w:t>
            </w:r>
            <w:r>
              <w:rPr>
                <w:rFonts w:ascii="David" w:hAnsi="David" w:cs="David"/>
                <w:b/>
                <w:bCs/>
                <w:sz w:val="22"/>
                <w:szCs w:val="22"/>
              </w:rPr>
              <w:t>10</w:t>
            </w:r>
            <w:r w:rsidR="006456D4">
              <w:rPr>
                <w:rFonts w:ascii="David" w:hAnsi="David" w:cs="David"/>
                <w:b/>
                <w:bCs/>
                <w:sz w:val="22"/>
                <w:szCs w:val="22"/>
              </w:rPr>
              <w:t>.2024</w:t>
            </w:r>
            <w:r w:rsidR="006456D4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7477E50A" w14:textId="77777777" w:rsidR="006456D4" w:rsidRPr="00B30C90" w:rsidRDefault="006456D4" w:rsidP="004E67A3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14:paraId="66344249" w14:textId="77777777" w:rsidR="006456D4" w:rsidRPr="00B30C90" w:rsidRDefault="006456D4" w:rsidP="006456D4">
      <w:pPr>
        <w:rPr>
          <w:rFonts w:ascii="David" w:hAnsi="David" w:cs="David"/>
          <w:sz w:val="28"/>
          <w:szCs w:val="28"/>
          <w:rtl/>
        </w:rPr>
      </w:pPr>
    </w:p>
    <w:p w14:paraId="67BD352D" w14:textId="55A8ABAF" w:rsidR="006456D4" w:rsidRPr="00B30C90" w:rsidRDefault="006456D4" w:rsidP="00890C24">
      <w:pPr>
        <w:tabs>
          <w:tab w:val="left" w:pos="567"/>
        </w:tabs>
        <w:rPr>
          <w:rFonts w:ascii="David" w:hAnsi="David" w:cs="David"/>
          <w:sz w:val="28"/>
          <w:szCs w:val="28"/>
        </w:rPr>
      </w:pPr>
      <w:bookmarkStart w:id="0" w:name="_GoBack"/>
      <w:bookmarkEnd w:id="0"/>
    </w:p>
    <w:p w14:paraId="2EA29909" w14:textId="77777777" w:rsidR="00C81AE4" w:rsidRDefault="00C81AE4"/>
    <w:sectPr w:rsidR="00C81AE4" w:rsidSect="00827D3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D21F7" w14:textId="77777777" w:rsidR="00000000" w:rsidRDefault="00890C24">
      <w:r>
        <w:separator/>
      </w:r>
    </w:p>
  </w:endnote>
  <w:endnote w:type="continuationSeparator" w:id="0">
    <w:p w14:paraId="0DBC3CE4" w14:textId="77777777" w:rsidR="00000000" w:rsidRDefault="008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386F372E" w14:textId="30292B9F" w:rsidR="00B4515A" w:rsidRDefault="003D188E">
            <w:pPr>
              <w:pStyle w:val="a5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90C24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890C24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1DA4AF10" w14:textId="77777777" w:rsidR="00827D33" w:rsidRDefault="00890C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1A08B1A4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2AA1BE27" w14:textId="77777777" w:rsidR="00B1046C" w:rsidRDefault="00890C24" w:rsidP="00FD099F">
          <w:pPr>
            <w:pStyle w:val="a5"/>
            <w:jc w:val="center"/>
            <w:rPr>
              <w:rtl/>
            </w:rPr>
          </w:pPr>
        </w:p>
      </w:tc>
    </w:tr>
    <w:tr w:rsidR="00B1046C" w14:paraId="6CA357BC" w14:textId="77777777" w:rsidTr="00FD099F">
      <w:tc>
        <w:tcPr>
          <w:tcW w:w="9400" w:type="dxa"/>
          <w:shd w:val="clear" w:color="auto" w:fill="auto"/>
          <w:vAlign w:val="center"/>
        </w:tcPr>
        <w:p w14:paraId="5A93A164" w14:textId="7932EBF8" w:rsidR="00B1046C" w:rsidRDefault="003D188E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="00890C24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5169C267" w14:textId="77777777" w:rsidR="00B1046C" w:rsidRPr="00B9470B" w:rsidRDefault="00890C24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192B2E" w14:textId="77777777" w:rsidR="00000000" w:rsidRDefault="00890C24">
      <w:r>
        <w:separator/>
      </w:r>
    </w:p>
  </w:footnote>
  <w:footnote w:type="continuationSeparator" w:id="0">
    <w:p w14:paraId="446A2A61" w14:textId="77777777" w:rsidR="00000000" w:rsidRDefault="008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DEFF7" w14:textId="77777777" w:rsidR="00412121" w:rsidRDefault="003D188E" w:rsidP="00B2370E">
    <w:pPr>
      <w:pStyle w:val="a3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67FA6FAD" wp14:editId="0D9B3D35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BDBB0CC" w14:textId="77777777" w:rsidR="00B2370E" w:rsidRPr="00B4515A" w:rsidRDefault="00890C24" w:rsidP="00B2370E">
    <w:pPr>
      <w:pStyle w:val="a3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86CE4" w14:textId="77777777" w:rsidR="00B1046C" w:rsidRPr="00F829FB" w:rsidRDefault="003D188E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6D4"/>
    <w:rsid w:val="003D188E"/>
    <w:rsid w:val="006456D4"/>
    <w:rsid w:val="00890C24"/>
    <w:rsid w:val="00B47B5D"/>
    <w:rsid w:val="00C8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74531"/>
  <w15:chartTrackingRefBased/>
  <w15:docId w15:val="{F858CBDB-1349-4BFC-AC3D-15784BBF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6D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456D4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6456D4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uiPriority w:val="99"/>
    <w:rsid w:val="006456D4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456D4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6456D4"/>
  </w:style>
  <w:style w:type="character" w:styleId="Hyperlink">
    <w:name w:val="Hyperlink"/>
    <w:basedOn w:val="a0"/>
    <w:unhideWhenUsed/>
    <w:rsid w:val="006456D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D188E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890C24"/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890C24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lab@police.gov.i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250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ר' חו' רכש אח"מ ואמל"ח</dc:creator>
  <cp:keywords/>
  <dc:description/>
  <cp:lastModifiedBy>רכז ועדת מכרזים</cp:lastModifiedBy>
  <cp:revision>2</cp:revision>
  <cp:lastPrinted>2024-08-27T10:33:00Z</cp:lastPrinted>
  <dcterms:created xsi:type="dcterms:W3CDTF">2024-08-27T10:36:00Z</dcterms:created>
  <dcterms:modified xsi:type="dcterms:W3CDTF">2024-08-27T10:36:00Z</dcterms:modified>
</cp:coreProperties>
</file>